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A6C02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A6C0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8A6C02">
              <w:rPr>
                <w:b/>
                <w:sz w:val="22"/>
                <w:szCs w:val="22"/>
              </w:rPr>
              <w:t xml:space="preserve">Standart 2: </w:t>
            </w:r>
            <w:r w:rsidRPr="008A6C02">
              <w:rPr>
                <w:sz w:val="22"/>
                <w:szCs w:val="22"/>
              </w:rPr>
              <w:t>Misyon, Organizasyon Yapısı ve Görevler</w:t>
            </w:r>
            <w:r w:rsidRPr="008A6C0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A6C02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8A6C02">
              <w:rPr>
                <w:b/>
                <w:sz w:val="22"/>
                <w:szCs w:val="22"/>
              </w:rPr>
              <w:t xml:space="preserve">2.2. </w:t>
            </w:r>
            <w:r w:rsidRPr="008A6C02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A6C02">
              <w:rPr>
                <w:sz w:val="22"/>
                <w:szCs w:val="22"/>
              </w:rPr>
              <w:t>D</w:t>
            </w:r>
            <w:r w:rsidRPr="008A6C02">
              <w:rPr>
                <w:sz w:val="22"/>
                <w:szCs w:val="22"/>
              </w:rPr>
              <w:t>uyurulmalıdır.</w:t>
            </w:r>
          </w:p>
        </w:tc>
      </w:tr>
      <w:tr w:rsidR="00881B5C" w:rsidRPr="008A6C02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8A6C02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8A6C02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8A6C02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8A6C02">
              <w:rPr>
                <w:sz w:val="22"/>
                <w:szCs w:val="22"/>
              </w:rPr>
              <w:t>Merkez Müdürü</w:t>
            </w:r>
          </w:p>
        </w:tc>
      </w:tr>
      <w:tr w:rsidR="00881B5C" w:rsidRPr="008A6C02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A6C0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8A6C02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8A6C02" w:rsidRDefault="003E1F3B" w:rsidP="00881B5C">
            <w:pPr>
              <w:rPr>
                <w:sz w:val="22"/>
                <w:szCs w:val="22"/>
              </w:rPr>
            </w:pPr>
            <w:r w:rsidRPr="008A6C02">
              <w:rPr>
                <w:sz w:val="22"/>
                <w:szCs w:val="22"/>
              </w:rPr>
              <w:t>_</w:t>
            </w:r>
          </w:p>
        </w:tc>
      </w:tr>
      <w:tr w:rsidR="00A30D08" w:rsidRPr="008A6C02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8A6C02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8A6C02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8A6C02" w:rsidRDefault="001165A4">
            <w:pPr>
              <w:rPr>
                <w:sz w:val="22"/>
                <w:szCs w:val="22"/>
                <w:highlight w:val="yellow"/>
              </w:rPr>
            </w:pPr>
            <w:r w:rsidRPr="008A6C02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A6C02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A6C02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8A6C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8A6C02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071BFBA9" w:rsidR="009744C4" w:rsidRPr="008A6C02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</w:t>
            </w:r>
            <w:r w:rsidRPr="008A6C02">
              <w:rPr>
                <w:rFonts w:ascii="Times New Roman" w:hAnsi="Times New Roman" w:cs="Times New Roman"/>
                <w:color w:val="191919"/>
              </w:rPr>
              <w:t>k</w:t>
            </w:r>
            <w:r w:rsidR="008A6C02" w:rsidRPr="008A6C02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0A0C946E" w:rsidR="00DB5396" w:rsidRPr="008A6C02" w:rsidRDefault="005B1A7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Radyoloji</w:t>
            </w:r>
            <w:r w:rsidR="00DB5396" w:rsidRPr="008A6C02">
              <w:rPr>
                <w:rFonts w:ascii="Times New Roman" w:hAnsi="Times New Roman" w:cs="Times New Roman"/>
              </w:rPr>
              <w:t xml:space="preserve"> hizmetlerinin yönetim ve organizasyonu konusunda Merkez yönetim organlarının belirlediği usul ve esaslara göre çalışmak ve verilen benze</w:t>
            </w:r>
            <w:r w:rsidR="003E1F3B" w:rsidRPr="008A6C02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391CF5CC" w:rsidR="00DB5396" w:rsidRPr="008A6C02" w:rsidRDefault="005B1A7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Radyoloji</w:t>
            </w:r>
            <w:r w:rsidR="00DB5396" w:rsidRPr="008A6C02">
              <w:rPr>
                <w:rFonts w:ascii="Times New Roman" w:hAnsi="Times New Roman" w:cs="Times New Roman"/>
              </w:rPr>
              <w:t xml:space="preserve"> hizmetlerine yönelik çalışmalarını Merkezin yönetim organlarıy</w:t>
            </w:r>
            <w:r w:rsidR="003E1F3B" w:rsidRPr="008A6C02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0BD10167" w:rsidR="00B96DD5" w:rsidRPr="008A6C02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  <w:r w:rsidR="009744C4" w:rsidRPr="008A6C02">
              <w:rPr>
                <w:rFonts w:ascii="Times New Roman" w:hAnsi="Times New Roman" w:cs="Times New Roman"/>
              </w:rPr>
              <w:t xml:space="preserve"> </w:t>
            </w:r>
          </w:p>
          <w:p w14:paraId="45799633" w14:textId="07BDEE1A" w:rsidR="00B96DD5" w:rsidRPr="008A6C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  <w:r w:rsidR="009744C4" w:rsidRPr="008A6C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83FBC4" w14:textId="298D9DFB" w:rsidR="00B96DD5" w:rsidRPr="008A6C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8A6C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43F52ABD" w:rsidR="00B96DD5" w:rsidRPr="008A6C02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8A6C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6EC260F0" w:rsidR="00B96DD5" w:rsidRPr="008A6C02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8A6C02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  <w:r w:rsidR="009744C4" w:rsidRPr="008A6C0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1C5A73D" w14:textId="6783581E" w:rsidR="003F3D89" w:rsidRPr="008A6C02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8A6C02">
              <w:rPr>
                <w:rFonts w:ascii="Times New Roman" w:hAnsi="Times New Roman" w:cs="Times New Roman"/>
              </w:rPr>
              <w:t>Merkez Müdürü</w:t>
            </w:r>
            <w:r w:rsidRPr="008A6C02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72C1D764" w:rsidR="00A67646" w:rsidRPr="008A6C02" w:rsidRDefault="005B1A7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A6C02">
              <w:rPr>
                <w:rFonts w:ascii="Times New Roman" w:hAnsi="Times New Roman" w:cs="Times New Roman"/>
              </w:rPr>
              <w:t>Radyoloji Teknikeri</w:t>
            </w:r>
            <w:r w:rsidR="00A86415" w:rsidRPr="008A6C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F3D89" w:rsidRPr="008A6C02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86415" w:rsidRPr="008A6C02">
              <w:rPr>
                <w:rFonts w:ascii="Times New Roman" w:hAnsi="Times New Roman" w:cs="Times New Roman"/>
              </w:rPr>
              <w:t>Merkez Müdürü</w:t>
            </w:r>
            <w:r w:rsidR="003F3D89" w:rsidRPr="008A6C02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8A6C02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8A6C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8A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0E689088" w:rsidR="006B418A" w:rsidRPr="008A6C02" w:rsidRDefault="00067E5F" w:rsidP="00881A7D">
            <w:pPr>
              <w:jc w:val="both"/>
              <w:rPr>
                <w:sz w:val="22"/>
                <w:szCs w:val="22"/>
              </w:rPr>
            </w:pPr>
            <w:r w:rsidRPr="008A6C02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8A6C02">
              <w:rPr>
                <w:sz w:val="22"/>
                <w:szCs w:val="22"/>
              </w:rPr>
              <w:t>birimlere/</w:t>
            </w:r>
            <w:r w:rsidRPr="008A6C02">
              <w:rPr>
                <w:sz w:val="22"/>
                <w:szCs w:val="22"/>
              </w:rPr>
              <w:t>kurumlara</w:t>
            </w:r>
            <w:r w:rsidR="009B0632" w:rsidRPr="008A6C02">
              <w:rPr>
                <w:sz w:val="22"/>
                <w:szCs w:val="22"/>
              </w:rPr>
              <w:t>, kamuoyuna</w:t>
            </w:r>
            <w:r w:rsidRPr="008A6C02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8A6C02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8A6C02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8A6C02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8A6C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8A6C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35420C9A" w:rsidR="00940000" w:rsidRPr="008A6C02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8A6C02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8A6C02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8A6C02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8A6C02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8A6C02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8A6C02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8A6C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405919DD" w:rsidR="006B418A" w:rsidRPr="008A6C02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A6C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8A6C02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8A6C02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8A6C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02789AA2" w:rsidR="006B418A" w:rsidRPr="008A6C02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3443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8A6C02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8A6C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8A6C02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8A6C02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52D5F54A" w:rsidR="006B418A" w:rsidRPr="008A6C02" w:rsidRDefault="005B1A75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Radyoloji</w:t>
            </w:r>
            <w:r w:rsidR="007951DB" w:rsidRPr="008A6C02">
              <w:rPr>
                <w:rFonts w:ascii="Times New Roman" w:hAnsi="Times New Roman" w:cs="Times New Roman"/>
                <w:sz w:val="22"/>
                <w:szCs w:val="22"/>
              </w:rPr>
              <w:t xml:space="preserve"> Klini</w:t>
            </w:r>
            <w:r w:rsidR="008A6C02">
              <w:rPr>
                <w:rFonts w:ascii="Times New Roman" w:hAnsi="Times New Roman" w:cs="Times New Roman"/>
                <w:sz w:val="22"/>
                <w:szCs w:val="22"/>
              </w:rPr>
              <w:t>ğ</w:t>
            </w: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7951DB" w:rsidRPr="008A6C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744C4" w:rsidRPr="008A6C02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8A6C02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8A6C02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8A6C02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6C02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0FA5" w14:textId="77777777" w:rsidR="008409FD" w:rsidRDefault="008409FD">
      <w:r>
        <w:separator/>
      </w:r>
    </w:p>
  </w:endnote>
  <w:endnote w:type="continuationSeparator" w:id="0">
    <w:p w14:paraId="22111EAB" w14:textId="77777777" w:rsidR="008409FD" w:rsidRDefault="0084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4A94" w14:textId="77777777" w:rsidR="006A1DD2" w:rsidRDefault="006A1D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0595" w14:textId="77777777" w:rsidR="006A1DD2" w:rsidRDefault="006A1D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4100" w14:textId="77777777" w:rsidR="008409FD" w:rsidRDefault="008409FD">
      <w:r>
        <w:separator/>
      </w:r>
    </w:p>
  </w:footnote>
  <w:footnote w:type="continuationSeparator" w:id="0">
    <w:p w14:paraId="6C4B0D22" w14:textId="77777777" w:rsidR="008409FD" w:rsidRDefault="0084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A6C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A6C02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8A6C02">
            <w:rPr>
              <w:noProof/>
              <w:sz w:val="24"/>
              <w:szCs w:val="24"/>
            </w:rPr>
            <w:drawing>
              <wp:inline distT="0" distB="0" distL="0" distR="0" wp14:anchorId="2C52684B" wp14:editId="70331F89">
                <wp:extent cx="1152525" cy="1198880"/>
                <wp:effectExtent l="0" t="0" r="9525" b="1270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267" cy="1207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A6C02" w:rsidRDefault="007106C8" w:rsidP="007106C8">
          <w:pPr>
            <w:jc w:val="center"/>
            <w:rPr>
              <w:b/>
              <w:sz w:val="24"/>
              <w:szCs w:val="24"/>
            </w:rPr>
          </w:pPr>
          <w:r w:rsidRPr="008A6C02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8A6C02" w:rsidRDefault="00BD2A28" w:rsidP="007106C8">
          <w:pPr>
            <w:jc w:val="center"/>
            <w:rPr>
              <w:b/>
              <w:sz w:val="24"/>
              <w:szCs w:val="24"/>
            </w:rPr>
          </w:pPr>
          <w:r w:rsidRPr="008A6C02">
            <w:rPr>
              <w:b/>
              <w:sz w:val="24"/>
              <w:szCs w:val="24"/>
            </w:rPr>
            <w:t xml:space="preserve">TEKİRDAĞ </w:t>
          </w:r>
          <w:r w:rsidR="007106C8" w:rsidRPr="008A6C02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8A6C02" w:rsidRDefault="007106C8" w:rsidP="007106C8">
          <w:pPr>
            <w:jc w:val="center"/>
            <w:rPr>
              <w:b/>
              <w:sz w:val="24"/>
              <w:szCs w:val="24"/>
            </w:rPr>
          </w:pPr>
          <w:r w:rsidRPr="008A6C02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8A6C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</w:rPr>
            <w:fldChar w:fldCharType="begin"/>
          </w:r>
          <w:r w:rsidRPr="008A6C02">
            <w:rPr>
              <w:rFonts w:eastAsia="Calibri"/>
            </w:rPr>
            <w:instrText>PAGE</w:instrText>
          </w:r>
          <w:r w:rsidRPr="008A6C02">
            <w:rPr>
              <w:rFonts w:eastAsia="Calibri"/>
            </w:rPr>
            <w:fldChar w:fldCharType="separate"/>
          </w:r>
          <w:r w:rsidR="003A555F" w:rsidRPr="008A6C02">
            <w:rPr>
              <w:rFonts w:eastAsia="Calibri"/>
              <w:noProof/>
            </w:rPr>
            <w:t>1</w:t>
          </w:r>
          <w:r w:rsidRPr="008A6C02">
            <w:rPr>
              <w:rFonts w:eastAsia="Calibri"/>
            </w:rPr>
            <w:fldChar w:fldCharType="end"/>
          </w:r>
          <w:r w:rsidRPr="008A6C02">
            <w:rPr>
              <w:rFonts w:eastAsia="Calibri"/>
            </w:rPr>
            <w:t xml:space="preserve"> / </w:t>
          </w:r>
          <w:r w:rsidRPr="008A6C02">
            <w:rPr>
              <w:rFonts w:eastAsia="Calibri"/>
            </w:rPr>
            <w:fldChar w:fldCharType="begin"/>
          </w:r>
          <w:r w:rsidRPr="008A6C02">
            <w:rPr>
              <w:rFonts w:eastAsia="Calibri"/>
            </w:rPr>
            <w:instrText>NUMPAGES</w:instrText>
          </w:r>
          <w:r w:rsidRPr="008A6C02">
            <w:rPr>
              <w:rFonts w:eastAsia="Calibri"/>
            </w:rPr>
            <w:fldChar w:fldCharType="separate"/>
          </w:r>
          <w:r w:rsidR="003A555F" w:rsidRPr="008A6C02">
            <w:rPr>
              <w:rFonts w:eastAsia="Calibri"/>
              <w:noProof/>
            </w:rPr>
            <w:t>2</w:t>
          </w:r>
          <w:r w:rsidRPr="008A6C02">
            <w:rPr>
              <w:rFonts w:eastAsia="Calibri"/>
            </w:rPr>
            <w:fldChar w:fldCharType="end"/>
          </w:r>
        </w:p>
      </w:tc>
    </w:tr>
    <w:tr w:rsidR="007106C8" w:rsidRPr="008A6C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FA12765" w:rsidR="007106C8" w:rsidRPr="008A6C02" w:rsidRDefault="00BA6FCE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</w:rPr>
            <w:t>EYS-GT-</w:t>
          </w:r>
          <w:r w:rsidR="00E6227D">
            <w:rPr>
              <w:rFonts w:eastAsia="Calibri"/>
            </w:rPr>
            <w:t>442</w:t>
          </w:r>
        </w:p>
      </w:tc>
    </w:tr>
    <w:tr w:rsidR="007106C8" w:rsidRPr="008A6C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3FB9BEB" w:rsidR="007106C8" w:rsidRPr="008A6C02" w:rsidRDefault="008A6C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E6227D">
            <w:rPr>
              <w:rFonts w:eastAsia="Calibri"/>
            </w:rPr>
            <w:t>7</w:t>
          </w:r>
          <w:r>
            <w:rPr>
              <w:rFonts w:eastAsia="Calibri"/>
            </w:rPr>
            <w:t>.12.2023</w:t>
          </w:r>
        </w:p>
      </w:tc>
    </w:tr>
    <w:tr w:rsidR="007106C8" w:rsidRPr="008A6C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277D725" w:rsidR="007106C8" w:rsidRPr="008A6C02" w:rsidRDefault="008A6C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8A6C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A6C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A6C02" w:rsidRDefault="007106C8" w:rsidP="007106C8">
          <w:pPr>
            <w:jc w:val="center"/>
            <w:rPr>
              <w:rFonts w:eastAsia="Calibri"/>
            </w:rPr>
          </w:pPr>
          <w:r w:rsidRPr="008A6C02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A85757E" w:rsidR="007106C8" w:rsidRPr="008A6C02" w:rsidRDefault="008A6C0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8A6C02" w14:paraId="7C93B94F" w14:textId="77777777" w:rsidTr="008A6C02">
      <w:trPr>
        <w:trHeight w:val="975"/>
      </w:trPr>
      <w:tc>
        <w:tcPr>
          <w:tcW w:w="9993" w:type="dxa"/>
          <w:gridSpan w:val="4"/>
          <w:vAlign w:val="center"/>
        </w:tcPr>
        <w:p w14:paraId="73516D5A" w14:textId="39B56F9F" w:rsidR="00FE5129" w:rsidRPr="008A6C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8A6C02">
            <w:rPr>
              <w:rFonts w:ascii="Times New Roman" w:hAnsi="Times New Roman" w:cs="Times New Roman"/>
              <w:b/>
            </w:rPr>
            <w:t xml:space="preserve">AĞIZ </w:t>
          </w:r>
          <w:r w:rsidR="006A1DD2">
            <w:rPr>
              <w:rFonts w:ascii="Times New Roman" w:hAnsi="Times New Roman" w:cs="Times New Roman"/>
              <w:b/>
            </w:rPr>
            <w:t>VE</w:t>
          </w:r>
          <w:r w:rsidRPr="008A6C02">
            <w:rPr>
              <w:rFonts w:ascii="Times New Roman" w:hAnsi="Times New Roman" w:cs="Times New Roman"/>
              <w:b/>
            </w:rPr>
            <w:t xml:space="preserve"> DİŞ SAĞLIĞI</w:t>
          </w:r>
          <w:r w:rsidR="00670E92" w:rsidRPr="008A6C02">
            <w:rPr>
              <w:rFonts w:ascii="Times New Roman" w:hAnsi="Times New Roman" w:cs="Times New Roman"/>
              <w:b/>
            </w:rPr>
            <w:t xml:space="preserve"> U</w:t>
          </w:r>
          <w:r w:rsidR="00997E05" w:rsidRPr="008A6C02">
            <w:rPr>
              <w:rFonts w:ascii="Times New Roman" w:hAnsi="Times New Roman" w:cs="Times New Roman"/>
              <w:b/>
            </w:rPr>
            <w:t xml:space="preserve">YGULAMA </w:t>
          </w:r>
          <w:r w:rsidR="006A1DD2">
            <w:rPr>
              <w:rFonts w:ascii="Times New Roman" w:hAnsi="Times New Roman" w:cs="Times New Roman"/>
              <w:b/>
            </w:rPr>
            <w:t xml:space="preserve">VE </w:t>
          </w:r>
          <w:r w:rsidR="00FE5129" w:rsidRPr="008A6C02">
            <w:rPr>
              <w:rFonts w:ascii="Times New Roman" w:hAnsi="Times New Roman" w:cs="Times New Roman"/>
              <w:b/>
            </w:rPr>
            <w:t>ARAŞTIRMA MERKEZİ</w:t>
          </w:r>
        </w:p>
        <w:p w14:paraId="41F242EB" w14:textId="1A34BF84" w:rsidR="00DB5396" w:rsidRPr="008A6C02" w:rsidRDefault="008A6C02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8A6C02">
            <w:rPr>
              <w:rFonts w:ascii="Times New Roman" w:hAnsi="Times New Roman" w:cs="Times New Roman"/>
              <w:b/>
            </w:rPr>
            <w:t>SAĞLIK TEKNİKERİ (RADYOLOJİ)</w:t>
          </w:r>
        </w:p>
        <w:p w14:paraId="52A77080" w14:textId="4A1FD319" w:rsidR="000D6934" w:rsidRPr="008A6C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8A6C02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188D" w14:textId="77777777" w:rsidR="006A1DD2" w:rsidRDefault="006A1D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27283">
    <w:abstractNumId w:val="3"/>
  </w:num>
  <w:num w:numId="2" w16cid:durableId="2035764940">
    <w:abstractNumId w:val="2"/>
  </w:num>
  <w:num w:numId="3" w16cid:durableId="177550420">
    <w:abstractNumId w:val="5"/>
  </w:num>
  <w:num w:numId="4" w16cid:durableId="452216731">
    <w:abstractNumId w:val="4"/>
  </w:num>
  <w:num w:numId="5" w16cid:durableId="1559629259">
    <w:abstractNumId w:val="0"/>
  </w:num>
  <w:num w:numId="6" w16cid:durableId="150713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102E"/>
    <w:rsid w:val="00172BE8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B6E1D"/>
    <w:rsid w:val="002E41A2"/>
    <w:rsid w:val="00300CA2"/>
    <w:rsid w:val="00323A18"/>
    <w:rsid w:val="00334636"/>
    <w:rsid w:val="0034432B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5788B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1A75"/>
    <w:rsid w:val="005B239B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A14CF"/>
    <w:rsid w:val="006A1DD2"/>
    <w:rsid w:val="006B418A"/>
    <w:rsid w:val="006D4AA1"/>
    <w:rsid w:val="007106C8"/>
    <w:rsid w:val="00715FBA"/>
    <w:rsid w:val="0072127D"/>
    <w:rsid w:val="00726529"/>
    <w:rsid w:val="00750611"/>
    <w:rsid w:val="00784163"/>
    <w:rsid w:val="007951DB"/>
    <w:rsid w:val="007A2AFD"/>
    <w:rsid w:val="007A79FA"/>
    <w:rsid w:val="00805CAA"/>
    <w:rsid w:val="0081088C"/>
    <w:rsid w:val="00811CD8"/>
    <w:rsid w:val="00827BDF"/>
    <w:rsid w:val="00837C41"/>
    <w:rsid w:val="008409FD"/>
    <w:rsid w:val="008710D7"/>
    <w:rsid w:val="00876F40"/>
    <w:rsid w:val="00881A7D"/>
    <w:rsid w:val="00881B5C"/>
    <w:rsid w:val="008A611D"/>
    <w:rsid w:val="008A6C02"/>
    <w:rsid w:val="008A71DC"/>
    <w:rsid w:val="008E2B6F"/>
    <w:rsid w:val="00940000"/>
    <w:rsid w:val="009671C1"/>
    <w:rsid w:val="00967AF9"/>
    <w:rsid w:val="009744C4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14F28"/>
    <w:rsid w:val="00B23AFE"/>
    <w:rsid w:val="00B25A98"/>
    <w:rsid w:val="00B92854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2775"/>
    <w:rsid w:val="00D43B98"/>
    <w:rsid w:val="00D67B09"/>
    <w:rsid w:val="00D726F8"/>
    <w:rsid w:val="00DB5396"/>
    <w:rsid w:val="00DC30EB"/>
    <w:rsid w:val="00E02814"/>
    <w:rsid w:val="00E049E4"/>
    <w:rsid w:val="00E102B9"/>
    <w:rsid w:val="00E15149"/>
    <w:rsid w:val="00E36C4C"/>
    <w:rsid w:val="00E6227D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5</cp:revision>
  <cp:lastPrinted>2021-04-27T10:03:00Z</cp:lastPrinted>
  <dcterms:created xsi:type="dcterms:W3CDTF">2023-12-26T10:38:00Z</dcterms:created>
  <dcterms:modified xsi:type="dcterms:W3CDTF">2023-12-27T06:53:00Z</dcterms:modified>
</cp:coreProperties>
</file>