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B685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B685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B685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B685A">
              <w:rPr>
                <w:b/>
                <w:sz w:val="24"/>
                <w:szCs w:val="24"/>
              </w:rPr>
              <w:t xml:space="preserve">Standart 2: </w:t>
            </w:r>
            <w:r w:rsidRPr="00BB685A">
              <w:rPr>
                <w:sz w:val="24"/>
                <w:szCs w:val="24"/>
              </w:rPr>
              <w:t>Misyon, Organizasyon Yapısı ve Görevler</w:t>
            </w:r>
            <w:r w:rsidRPr="00BB685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B685A" w:rsidRDefault="007106C8" w:rsidP="00C90F0A">
            <w:pPr>
              <w:rPr>
                <w:rFonts w:eastAsia="Calibri"/>
              </w:rPr>
            </w:pPr>
            <w:r w:rsidRPr="00BB685A">
              <w:rPr>
                <w:b/>
                <w:sz w:val="24"/>
                <w:szCs w:val="24"/>
              </w:rPr>
              <w:t xml:space="preserve">2.2. </w:t>
            </w:r>
            <w:r w:rsidRPr="00BB685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B685A">
              <w:rPr>
                <w:sz w:val="24"/>
                <w:szCs w:val="24"/>
              </w:rPr>
              <w:t>D</w:t>
            </w:r>
            <w:r w:rsidRPr="00BB685A">
              <w:rPr>
                <w:sz w:val="24"/>
                <w:szCs w:val="24"/>
              </w:rPr>
              <w:t>uyurulmalıdır.</w:t>
            </w:r>
          </w:p>
        </w:tc>
      </w:tr>
      <w:tr w:rsidR="00881B5C" w:rsidRPr="00BB685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C0B1909" w:rsidR="00881B5C" w:rsidRPr="00BB685A" w:rsidRDefault="001D05B0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B685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2DFB7DE" w:rsidR="00412572" w:rsidRPr="00BB685A" w:rsidRDefault="0050146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881B5C" w:rsidRPr="00BB685A" w14:paraId="1CD43734" w14:textId="77777777" w:rsidTr="00584FE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B685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B685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163D583" w:rsidR="00881B5C" w:rsidRPr="00501468" w:rsidRDefault="00501468" w:rsidP="00881B5C">
            <w:pPr>
              <w:rPr>
                <w:sz w:val="24"/>
                <w:szCs w:val="24"/>
              </w:rPr>
            </w:pPr>
            <w:r w:rsidRPr="00501468">
              <w:rPr>
                <w:sz w:val="24"/>
                <w:szCs w:val="24"/>
              </w:rPr>
              <w:t>Müdür Yardımcısı</w:t>
            </w:r>
          </w:p>
        </w:tc>
      </w:tr>
      <w:tr w:rsidR="00584FE6" w:rsidRPr="00BB685A" w14:paraId="160E4872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C188A4F" w14:textId="1B2097A9" w:rsidR="00584FE6" w:rsidRPr="00BB685A" w:rsidRDefault="00584FE6" w:rsidP="0058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B685A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47EF875" w14:textId="4526CE5B" w:rsidR="00584FE6" w:rsidRPr="00BB685A" w:rsidRDefault="00501468" w:rsidP="00584FE6">
            <w:pPr>
              <w:rPr>
                <w:sz w:val="24"/>
                <w:szCs w:val="24"/>
                <w:highlight w:val="yellow"/>
              </w:rPr>
            </w:pPr>
            <w:r w:rsidRPr="0050146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B685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BB685A" w14:paraId="4B7214EE" w14:textId="77777777" w:rsidTr="00A349F2">
        <w:trPr>
          <w:trHeight w:val="256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B685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68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B685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998F45E" w14:textId="77777777" w:rsidR="00D64847" w:rsidRPr="00D64847" w:rsidRDefault="00D64847" w:rsidP="00D6484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847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etmek, </w:t>
            </w:r>
          </w:p>
          <w:p w14:paraId="6BE37A96" w14:textId="77777777" w:rsidR="00D64847" w:rsidRPr="00D64847" w:rsidRDefault="00D64847" w:rsidP="00D6484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847">
              <w:rPr>
                <w:rFonts w:ascii="Times New Roman" w:hAnsi="Times New Roman" w:cs="Times New Roman"/>
                <w:sz w:val="24"/>
                <w:szCs w:val="24"/>
              </w:rPr>
              <w:t xml:space="preserve">Merkezin kurullarına başkanlık etmek, bu kurullarda alınan kararları uygulamak ve birimler arasında düzenli çalışmayı sağlamak, </w:t>
            </w:r>
          </w:p>
          <w:p w14:paraId="10E2AE6D" w14:textId="77777777" w:rsidR="00D64847" w:rsidRPr="00D64847" w:rsidRDefault="00D64847" w:rsidP="00D6484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847">
              <w:rPr>
                <w:rFonts w:ascii="Times New Roman" w:hAnsi="Times New Roman" w:cs="Times New Roman"/>
                <w:sz w:val="24"/>
                <w:szCs w:val="24"/>
              </w:rPr>
              <w:t xml:space="preserve">Merkezin ödenek ve kadro ihtiyaçlarını gerekçesi ile birlikte Rektörlüğe bildirmek, </w:t>
            </w:r>
          </w:p>
          <w:p w14:paraId="5E1FB853" w14:textId="5AA1AFB4" w:rsidR="00D64847" w:rsidRDefault="00D64847" w:rsidP="00D6484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4847">
              <w:rPr>
                <w:rFonts w:ascii="Times New Roman" w:hAnsi="Times New Roman" w:cs="Times New Roman"/>
                <w:sz w:val="24"/>
                <w:szCs w:val="24"/>
              </w:rPr>
              <w:t>Merkezin birimleri ve her düzeyde personeli üzerinde genel gözetim ve denetim görevini yapmak. Müdür, Merkezin öğretim kapasitesinin verimli bir şekilde kullanılmasından, geliştirilmesinden, eğitim-öğretim, araştırma, uygulama, yayın faaliyetlerinin düzenli bir şekilde yürütülmesinden, bütün faaliyetlerin gözetim ve denetiminin yapılmasından ve sonuçlarının alınmasından Rektöre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rşı birinci derecede sorumludur,</w:t>
            </w:r>
          </w:p>
          <w:p w14:paraId="72BFDC76" w14:textId="35677C7E" w:rsidR="00B96DD5" w:rsidRPr="00BB685A" w:rsidRDefault="00B96DD5" w:rsidP="00D6484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B685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B685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B685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60B5C98D" w:rsidR="00B96DD5" w:rsidRPr="00BB685A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6A3ADC39" w14:textId="77777777" w:rsidR="00000D83" w:rsidRPr="00BB685A" w:rsidRDefault="00000D83" w:rsidP="00000D8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385C324E" w:rsidR="007106C8" w:rsidRPr="00A349F2" w:rsidRDefault="00000D83" w:rsidP="00A349F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A12377" w:rsidRPr="00BB685A" w14:paraId="13BFFF79" w14:textId="77777777" w:rsidTr="00A34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ECB" w14:textId="0B0AE9BE" w:rsidR="00A12377" w:rsidRPr="00BB685A" w:rsidRDefault="00A12377" w:rsidP="00A12377">
            <w:pPr>
              <w:rPr>
                <w:b/>
                <w:color w:val="000000" w:themeColor="text1"/>
                <w:highlight w:val="yellow"/>
              </w:rPr>
            </w:pPr>
            <w:r w:rsidRPr="00BB685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FD3" w14:textId="263E6CA8" w:rsidR="00A12377" w:rsidRPr="00BB685A" w:rsidRDefault="00A12377" w:rsidP="00A1237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685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12377" w:rsidRPr="00BB685A" w14:paraId="0DC5093B" w14:textId="77777777" w:rsidTr="00A34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2D0" w14:textId="4B1793E9" w:rsidR="00A12377" w:rsidRPr="00BB685A" w:rsidRDefault="00A12377" w:rsidP="00A12377">
            <w:pPr>
              <w:rPr>
                <w:b/>
                <w:color w:val="000000" w:themeColor="text1"/>
                <w:highlight w:val="yellow"/>
              </w:rPr>
            </w:pPr>
            <w:r w:rsidRPr="00BB685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422" w14:textId="77777777" w:rsidR="00A12377" w:rsidRPr="00BB685A" w:rsidRDefault="00A12377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685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79F7E5E" w14:textId="58362720" w:rsidR="00A12377" w:rsidRPr="00BB685A" w:rsidRDefault="00A12377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B685A">
              <w:rPr>
                <w:rFonts w:ascii="Times New Roman" w:hAnsi="Times New Roman" w:cs="Times New Roman"/>
              </w:rPr>
              <w:t>-Kanunlar, resmi ya</w:t>
            </w:r>
            <w:r w:rsidR="00A349F2">
              <w:rPr>
                <w:rFonts w:ascii="Times New Roman" w:hAnsi="Times New Roman" w:cs="Times New Roman"/>
              </w:rPr>
              <w:t>zılar, yönetmelik ve genelgeler,</w:t>
            </w:r>
          </w:p>
          <w:p w14:paraId="5CBF9099" w14:textId="35AF0D31" w:rsidR="00A12377" w:rsidRPr="00BB685A" w:rsidRDefault="00A349F2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3C1B1D1E" w14:textId="77777777" w:rsidR="00A12377" w:rsidRPr="00BB685A" w:rsidRDefault="00A12377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B685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738D213" w14:textId="77777777" w:rsidR="00A12377" w:rsidRPr="00BB685A" w:rsidRDefault="00A12377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685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9E01C5C" w14:textId="77777777" w:rsidR="00A12377" w:rsidRPr="00BB685A" w:rsidRDefault="00A12377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B685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05ACE033" w14:textId="77777777" w:rsidR="00A12377" w:rsidRPr="00BB685A" w:rsidRDefault="00A12377" w:rsidP="00A1237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685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A1975B3" w14:textId="5421B1C8" w:rsidR="00A12377" w:rsidRPr="00BB685A" w:rsidRDefault="00A12377" w:rsidP="00A1237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685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12377" w:rsidRPr="00BB685A" w14:paraId="0547AF81" w14:textId="77777777" w:rsidTr="00A34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31A5" w14:textId="56116DBC" w:rsidR="00A12377" w:rsidRPr="00BB685A" w:rsidRDefault="00A12377" w:rsidP="00A1237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B6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DC9" w14:textId="535E1AE3" w:rsidR="00A12377" w:rsidRPr="00A349F2" w:rsidRDefault="00A12377" w:rsidP="00A12377">
            <w:pPr>
              <w:jc w:val="both"/>
              <w:rPr>
                <w:sz w:val="24"/>
                <w:szCs w:val="24"/>
              </w:rPr>
            </w:pPr>
            <w:r w:rsidRPr="00A349F2">
              <w:rPr>
                <w:sz w:val="24"/>
                <w:szCs w:val="24"/>
              </w:rPr>
              <w:t>Merkez Müdürü, ilgili dış paydaşlar.</w:t>
            </w:r>
          </w:p>
        </w:tc>
      </w:tr>
      <w:tr w:rsidR="00A12377" w:rsidRPr="00BB685A" w14:paraId="407AF9E7" w14:textId="77777777" w:rsidTr="00A34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648" w14:textId="45698386" w:rsidR="00A12377" w:rsidRPr="00BB685A" w:rsidRDefault="00A12377" w:rsidP="00A1237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85A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3D5" w14:textId="77777777" w:rsidR="00A12377" w:rsidRPr="00BB685A" w:rsidRDefault="00A12377" w:rsidP="00A1237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685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0532337" w14:textId="4D438A11" w:rsidR="00A12377" w:rsidRPr="00BB685A" w:rsidRDefault="00A349F2" w:rsidP="00A1237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A12377" w:rsidRPr="00BB685A" w14:paraId="1E324E13" w14:textId="77777777" w:rsidTr="00A34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F5C0" w14:textId="48613108" w:rsidR="00A12377" w:rsidRPr="00BB685A" w:rsidRDefault="00A12377" w:rsidP="00A1237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85A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0A1" w14:textId="66A646A9" w:rsidR="00A12377" w:rsidRPr="00BB685A" w:rsidRDefault="00A12377" w:rsidP="00A1237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685A">
              <w:rPr>
                <w:rFonts w:ascii="Times New Roman" w:hAnsi="Times New Roman" w:cs="Times New Roman"/>
              </w:rPr>
              <w:t>Çalışma Odası</w:t>
            </w:r>
            <w:r w:rsidR="00A349F2">
              <w:rPr>
                <w:rFonts w:ascii="Times New Roman" w:hAnsi="Times New Roman" w:cs="Times New Roman"/>
              </w:rPr>
              <w:t>.</w:t>
            </w:r>
          </w:p>
        </w:tc>
      </w:tr>
      <w:tr w:rsidR="00A12377" w:rsidRPr="00BB685A" w14:paraId="0F5DF962" w14:textId="77777777" w:rsidTr="00A34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3BA" w14:textId="69F5786C" w:rsidR="00A12377" w:rsidRPr="00BB685A" w:rsidRDefault="00A12377" w:rsidP="00A1237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85A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B5C" w14:textId="38F4542D" w:rsidR="00A12377" w:rsidRPr="00BB685A" w:rsidRDefault="00A12377" w:rsidP="00A1237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B685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B685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B685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BEF9" w14:textId="77777777" w:rsidR="00642144" w:rsidRDefault="00642144">
      <w:r>
        <w:separator/>
      </w:r>
    </w:p>
  </w:endnote>
  <w:endnote w:type="continuationSeparator" w:id="0">
    <w:p w14:paraId="79A7EFFF" w14:textId="77777777" w:rsidR="00642144" w:rsidRDefault="0064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A582" w14:textId="77777777" w:rsidR="00961FC3" w:rsidRDefault="00961F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61FC3" w14:paraId="53D03BA2" w14:textId="77777777" w:rsidTr="00AE1E05">
      <w:trPr>
        <w:trHeight w:val="567"/>
      </w:trPr>
      <w:tc>
        <w:tcPr>
          <w:tcW w:w="5211" w:type="dxa"/>
        </w:tcPr>
        <w:p w14:paraId="760C142A" w14:textId="225CF707" w:rsidR="00961FC3" w:rsidRDefault="00961FC3" w:rsidP="00961F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18EAD59" w:rsidR="00961FC3" w:rsidRDefault="00961FC3" w:rsidP="00961F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D798" w14:textId="77777777" w:rsidR="00961FC3" w:rsidRDefault="00961F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0191" w14:textId="77777777" w:rsidR="00642144" w:rsidRDefault="00642144">
      <w:r>
        <w:separator/>
      </w:r>
    </w:p>
  </w:footnote>
  <w:footnote w:type="continuationSeparator" w:id="0">
    <w:p w14:paraId="2B8A0AB1" w14:textId="77777777" w:rsidR="00642144" w:rsidRDefault="0064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270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270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270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270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270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6270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270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62701D">
            <w:rPr>
              <w:b/>
              <w:sz w:val="32"/>
              <w:szCs w:val="32"/>
            </w:rPr>
            <w:t xml:space="preserve">TEKİRDAĞ </w:t>
          </w:r>
          <w:r w:rsidR="007106C8" w:rsidRPr="0062701D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2701D" w:rsidRDefault="007106C8" w:rsidP="007106C8">
          <w:pPr>
            <w:jc w:val="center"/>
            <w:rPr>
              <w:b/>
              <w:sz w:val="28"/>
              <w:szCs w:val="28"/>
            </w:rPr>
          </w:pPr>
          <w:r w:rsidRPr="006270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2701D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42CE382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</w:rPr>
            <w:fldChar w:fldCharType="begin"/>
          </w:r>
          <w:r w:rsidRPr="0062701D">
            <w:rPr>
              <w:rFonts w:eastAsia="Calibri"/>
            </w:rPr>
            <w:instrText>PAGE</w:instrText>
          </w:r>
          <w:r w:rsidRPr="0062701D">
            <w:rPr>
              <w:rFonts w:eastAsia="Calibri"/>
            </w:rPr>
            <w:fldChar w:fldCharType="separate"/>
          </w:r>
          <w:r w:rsidR="00A349F2">
            <w:rPr>
              <w:rFonts w:eastAsia="Calibri"/>
              <w:noProof/>
            </w:rPr>
            <w:t>1</w:t>
          </w:r>
          <w:r w:rsidRPr="0062701D">
            <w:rPr>
              <w:rFonts w:eastAsia="Calibri"/>
            </w:rPr>
            <w:fldChar w:fldCharType="end"/>
          </w:r>
          <w:r w:rsidRPr="0062701D">
            <w:rPr>
              <w:rFonts w:eastAsia="Calibri"/>
            </w:rPr>
            <w:t xml:space="preserve"> / </w:t>
          </w:r>
          <w:r w:rsidRPr="0062701D">
            <w:rPr>
              <w:rFonts w:eastAsia="Calibri"/>
            </w:rPr>
            <w:fldChar w:fldCharType="begin"/>
          </w:r>
          <w:r w:rsidRPr="0062701D">
            <w:rPr>
              <w:rFonts w:eastAsia="Calibri"/>
            </w:rPr>
            <w:instrText>NUMPAGES</w:instrText>
          </w:r>
          <w:r w:rsidRPr="0062701D">
            <w:rPr>
              <w:rFonts w:eastAsia="Calibri"/>
            </w:rPr>
            <w:fldChar w:fldCharType="separate"/>
          </w:r>
          <w:r w:rsidR="00A349F2">
            <w:rPr>
              <w:rFonts w:eastAsia="Calibri"/>
              <w:noProof/>
            </w:rPr>
            <w:t>2</w:t>
          </w:r>
          <w:r w:rsidRPr="0062701D">
            <w:rPr>
              <w:rFonts w:eastAsia="Calibri"/>
            </w:rPr>
            <w:fldChar w:fldCharType="end"/>
          </w:r>
        </w:p>
      </w:tc>
    </w:tr>
    <w:tr w:rsidR="007106C8" w:rsidRPr="006270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CBF7F18" w:rsidR="007106C8" w:rsidRPr="0062701D" w:rsidRDefault="00BA6FCE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</w:rPr>
            <w:t>EYS-GT-01</w:t>
          </w:r>
        </w:p>
      </w:tc>
    </w:tr>
    <w:tr w:rsidR="007106C8" w:rsidRPr="006270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7777777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</w:rPr>
            <w:t>07.09.2018</w:t>
          </w:r>
        </w:p>
      </w:tc>
    </w:tr>
    <w:tr w:rsidR="007106C8" w:rsidRPr="006270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5C3D150" w:rsidR="007106C8" w:rsidRPr="0062701D" w:rsidRDefault="007106C8" w:rsidP="007106C8">
          <w:pPr>
            <w:jc w:val="center"/>
            <w:rPr>
              <w:rFonts w:eastAsia="Calibri"/>
            </w:rPr>
          </w:pPr>
          <w:r w:rsidRPr="0062701D">
            <w:rPr>
              <w:rFonts w:eastAsia="Calibri"/>
            </w:rPr>
            <w:t>0</w:t>
          </w:r>
          <w:r w:rsidR="00961FC3">
            <w:rPr>
              <w:rFonts w:eastAsia="Calibri"/>
            </w:rPr>
            <w:t>1</w:t>
          </w:r>
        </w:p>
      </w:tc>
    </w:tr>
    <w:tr w:rsidR="007106C8" w:rsidRPr="006270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270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270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270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0CBD018" w:rsidR="007106C8" w:rsidRPr="0062701D" w:rsidRDefault="00961FC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6270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1F8FECB" w:rsidR="00FE5129" w:rsidRPr="0062701D" w:rsidRDefault="00323A1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2701D">
            <w:rPr>
              <w:rFonts w:ascii="Times New Roman" w:hAnsi="Times New Roman" w:cs="Times New Roman"/>
              <w:b/>
              <w:sz w:val="28"/>
              <w:szCs w:val="28"/>
            </w:rPr>
            <w:t xml:space="preserve">TÜRKÇE ÖĞRETİMİ </w:t>
          </w:r>
          <w:r w:rsidR="00997E05" w:rsidRPr="0062701D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62701D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2E7B5ED" w:rsidR="00B96DD5" w:rsidRPr="0062701D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2701D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62701D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270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2701D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93EB" w14:textId="77777777" w:rsidR="00961FC3" w:rsidRDefault="00961F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8442">
    <w:abstractNumId w:val="3"/>
  </w:num>
  <w:num w:numId="2" w16cid:durableId="1842311596">
    <w:abstractNumId w:val="2"/>
  </w:num>
  <w:num w:numId="3" w16cid:durableId="337578903">
    <w:abstractNumId w:val="5"/>
  </w:num>
  <w:num w:numId="4" w16cid:durableId="1727802218">
    <w:abstractNumId w:val="4"/>
  </w:num>
  <w:num w:numId="5" w16cid:durableId="1898473000">
    <w:abstractNumId w:val="0"/>
  </w:num>
  <w:num w:numId="6" w16cid:durableId="138610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0D83"/>
    <w:rsid w:val="00033B60"/>
    <w:rsid w:val="0004249C"/>
    <w:rsid w:val="00080410"/>
    <w:rsid w:val="000D1477"/>
    <w:rsid w:val="000D6934"/>
    <w:rsid w:val="000E2C24"/>
    <w:rsid w:val="000F58C4"/>
    <w:rsid w:val="0017102E"/>
    <w:rsid w:val="001C2CBC"/>
    <w:rsid w:val="001D05B0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2D5634"/>
    <w:rsid w:val="00300CA2"/>
    <w:rsid w:val="00323A18"/>
    <w:rsid w:val="00334636"/>
    <w:rsid w:val="00373779"/>
    <w:rsid w:val="003E7E69"/>
    <w:rsid w:val="0040618B"/>
    <w:rsid w:val="00412572"/>
    <w:rsid w:val="0045201F"/>
    <w:rsid w:val="0045511C"/>
    <w:rsid w:val="00455F40"/>
    <w:rsid w:val="004911F7"/>
    <w:rsid w:val="004D4559"/>
    <w:rsid w:val="00501468"/>
    <w:rsid w:val="0052777A"/>
    <w:rsid w:val="00584FE6"/>
    <w:rsid w:val="00596226"/>
    <w:rsid w:val="00610508"/>
    <w:rsid w:val="0062701D"/>
    <w:rsid w:val="00642144"/>
    <w:rsid w:val="006422D4"/>
    <w:rsid w:val="00645CC1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2004"/>
    <w:rsid w:val="00715FBA"/>
    <w:rsid w:val="00726529"/>
    <w:rsid w:val="00750611"/>
    <w:rsid w:val="00784163"/>
    <w:rsid w:val="007C12C3"/>
    <w:rsid w:val="007D0F3C"/>
    <w:rsid w:val="00805CAA"/>
    <w:rsid w:val="0081088C"/>
    <w:rsid w:val="00811CD8"/>
    <w:rsid w:val="008710D7"/>
    <w:rsid w:val="00876F40"/>
    <w:rsid w:val="00881B5C"/>
    <w:rsid w:val="008A611D"/>
    <w:rsid w:val="008A71DC"/>
    <w:rsid w:val="008E2B6F"/>
    <w:rsid w:val="00961FC3"/>
    <w:rsid w:val="00986997"/>
    <w:rsid w:val="00997E05"/>
    <w:rsid w:val="009A58BB"/>
    <w:rsid w:val="009C0198"/>
    <w:rsid w:val="009C2AD7"/>
    <w:rsid w:val="009E425E"/>
    <w:rsid w:val="009E44E6"/>
    <w:rsid w:val="00A12377"/>
    <w:rsid w:val="00A23185"/>
    <w:rsid w:val="00A349F2"/>
    <w:rsid w:val="00A40750"/>
    <w:rsid w:val="00A42701"/>
    <w:rsid w:val="00A52296"/>
    <w:rsid w:val="00AA0D36"/>
    <w:rsid w:val="00AC3AC3"/>
    <w:rsid w:val="00B23AFE"/>
    <w:rsid w:val="00B96DD5"/>
    <w:rsid w:val="00BA6FCE"/>
    <w:rsid w:val="00BB685A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615D4"/>
    <w:rsid w:val="00C81579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4847"/>
    <w:rsid w:val="00D67B09"/>
    <w:rsid w:val="00E02814"/>
    <w:rsid w:val="00E049E4"/>
    <w:rsid w:val="00E102B9"/>
    <w:rsid w:val="00E15149"/>
    <w:rsid w:val="00E63EBC"/>
    <w:rsid w:val="00E67ED2"/>
    <w:rsid w:val="00E73E0B"/>
    <w:rsid w:val="00E774CE"/>
    <w:rsid w:val="00E851A6"/>
    <w:rsid w:val="00EB58CB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2022-11-17T13:57:00Z</dcterms:created>
  <dcterms:modified xsi:type="dcterms:W3CDTF">2022-11-17T13:57:00Z</dcterms:modified>
</cp:coreProperties>
</file>