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410F356" w:rsidR="00412572" w:rsidRPr="00384C35" w:rsidRDefault="00C32BAE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4AA5730" w:rsidR="00881B5C" w:rsidRPr="00F70488" w:rsidRDefault="004F29BE" w:rsidP="00881B5C">
            <w:pPr>
              <w:rPr>
                <w:sz w:val="24"/>
                <w:szCs w:val="24"/>
                <w:highlight w:val="yellow"/>
              </w:rPr>
            </w:pPr>
            <w:r w:rsidRPr="004F29BE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A567FA2" w14:textId="1FA5A4CC" w:rsidR="004F29BE" w:rsidRPr="004F29BE" w:rsidRDefault="004F29BE" w:rsidP="004F29B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29B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F0E8C37" w14:textId="5DB40440" w:rsidR="002F71A2" w:rsidRPr="002F71A2" w:rsidRDefault="009C0360" w:rsidP="002F71A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Birimdeki </w:t>
            </w:r>
            <w:r w:rsidR="001E7276">
              <w:rPr>
                <w:rFonts w:ascii="Times New Roman" w:hAnsi="Times New Roman" w:cs="Times New Roman"/>
                <w:sz w:val="24"/>
                <w:szCs w:val="24"/>
              </w:rPr>
              <w:t>mezun öğrenciler ile Mezun Takip komisyonunun iletişiminin sağlanması sürecini</w:t>
            </w:r>
            <w:r w:rsidR="00BC1751">
              <w:rPr>
                <w:rFonts w:ascii="Times New Roman" w:hAnsi="Times New Roman" w:cs="Times New Roman"/>
                <w:sz w:val="24"/>
                <w:szCs w:val="24"/>
              </w:rPr>
              <w:t xml:space="preserve"> denetlemek</w:t>
            </w:r>
            <w:r w:rsidR="004F29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945916" w14:textId="40533AD5" w:rsidR="004F2A69" w:rsidRDefault="009C0360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1E7276">
              <w:rPr>
                <w:rFonts w:ascii="Times New Roman" w:hAnsi="Times New Roman" w:cs="Times New Roman"/>
                <w:sz w:val="24"/>
                <w:szCs w:val="24"/>
              </w:rPr>
              <w:t>Mezun Takip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  <w:r w:rsidR="001E7276">
              <w:rPr>
                <w:rFonts w:ascii="Times New Roman" w:hAnsi="Times New Roman" w:cs="Times New Roman"/>
                <w:sz w:val="24"/>
                <w:szCs w:val="24"/>
              </w:rPr>
              <w:t xml:space="preserve"> üyeleri ilgili yapılan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 ve faaliyetlerin devam</w:t>
            </w:r>
            <w:r w:rsidR="004F29BE">
              <w:rPr>
                <w:rFonts w:ascii="Times New Roman" w:hAnsi="Times New Roman" w:cs="Times New Roman"/>
                <w:sz w:val="24"/>
                <w:szCs w:val="24"/>
              </w:rPr>
              <w:t>lılığını sağlamak ve denetlemek,</w:t>
            </w:r>
          </w:p>
          <w:p w14:paraId="7A393841" w14:textId="4A4D819D" w:rsidR="009C0360" w:rsidRDefault="004F2A69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6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1A724C6A" w14:textId="2A64400B" w:rsidR="009F60B4" w:rsidRDefault="009F60B4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Takip komisyonuna Başkanlık etmek.</w:t>
            </w:r>
          </w:p>
          <w:p w14:paraId="45799633" w14:textId="13FD5F2F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29917A9B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32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BAE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="0032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587DB9A1" w:rsidR="007106C8" w:rsidRPr="00384C35" w:rsidRDefault="00324FD0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Tekirdağ Namık Kemal Üniversitesi</w:t>
            </w:r>
            <w:r w:rsidR="00AE4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sz w:val="24"/>
                <w:szCs w:val="24"/>
              </w:rPr>
              <w:t>Mezun Takip</w:t>
            </w:r>
            <w:r w:rsidRPr="00856B66">
              <w:rPr>
                <w:sz w:val="24"/>
                <w:szCs w:val="24"/>
              </w:rPr>
              <w:t xml:space="preserve"> Komisyonu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Başkanı </w:t>
            </w:r>
            <w:bookmarkEnd w:id="0"/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24FD0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24FD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8AB" w14:textId="77777777" w:rsidR="00AD22C7" w:rsidRPr="004F3E11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3E1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02AA170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E800CF2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517D6FC9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43663FC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5A69EF3" w14:textId="7279D0C4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242CB967" w14:textId="77777777" w:rsidR="00AD22C7" w:rsidRPr="00AD22C7" w:rsidRDefault="00AD22C7" w:rsidP="00AD22C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62D17830" w:rsidR="00384C35" w:rsidRPr="00AD22C7" w:rsidRDefault="00AD22C7" w:rsidP="00AD22C7">
            <w:pPr>
              <w:pStyle w:val="Default"/>
              <w:tabs>
                <w:tab w:val="left" w:pos="555"/>
              </w:tabs>
              <w:jc w:val="both"/>
            </w:pPr>
            <w:r w:rsidRPr="00AD22C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34670BF" w:rsidR="00384C35" w:rsidRPr="00384C35" w:rsidRDefault="00070DAB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70DAB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871B9" w14:textId="77777777" w:rsidR="00B04709" w:rsidRDefault="00B04709">
      <w:r>
        <w:separator/>
      </w:r>
    </w:p>
  </w:endnote>
  <w:endnote w:type="continuationSeparator" w:id="0">
    <w:p w14:paraId="55A4E02C" w14:textId="77777777" w:rsidR="00B04709" w:rsidRDefault="00B0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DAD9CC2" w:rsidR="00F10AA1" w:rsidRDefault="004F29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7960EA5" w:rsidR="00F10AA1" w:rsidRDefault="004F29BE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  <w:r>
            <w:rPr>
              <w:color w:val="000000"/>
              <w:sz w:val="24"/>
              <w:szCs w:val="24"/>
            </w:rPr>
            <w:t xml:space="preserve">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18B9" w14:textId="77777777" w:rsidR="00B04709" w:rsidRDefault="00B04709">
      <w:r>
        <w:separator/>
      </w:r>
    </w:p>
  </w:footnote>
  <w:footnote w:type="continuationSeparator" w:id="0">
    <w:p w14:paraId="3A15FB39" w14:textId="77777777" w:rsidR="00B04709" w:rsidRDefault="00B0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DF07911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4F29BE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4F29BE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FB710CF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F29BE">
            <w:rPr>
              <w:rFonts w:eastAsia="Calibri"/>
            </w:rPr>
            <w:t>403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8773E40" w:rsidR="007106C8" w:rsidRPr="00465F78" w:rsidRDefault="004F29B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0E3855F" w14:textId="77777777" w:rsidR="00580C24" w:rsidRDefault="00580C24" w:rsidP="00580C2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MEZUN TAKİP KOMİSYONU BAŞKANI</w:t>
          </w:r>
        </w:p>
        <w:p w14:paraId="52A77080" w14:textId="03805A51" w:rsidR="000D6934" w:rsidRPr="00465F78" w:rsidRDefault="00580C24" w:rsidP="00580C24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07FA5"/>
    <w:rsid w:val="00033B60"/>
    <w:rsid w:val="00070DAB"/>
    <w:rsid w:val="00080410"/>
    <w:rsid w:val="000D6934"/>
    <w:rsid w:val="000E2D07"/>
    <w:rsid w:val="000F58C4"/>
    <w:rsid w:val="00124268"/>
    <w:rsid w:val="00124DA5"/>
    <w:rsid w:val="001276EA"/>
    <w:rsid w:val="0017102E"/>
    <w:rsid w:val="001C2CBC"/>
    <w:rsid w:val="001E004E"/>
    <w:rsid w:val="001E02CA"/>
    <w:rsid w:val="001E0E71"/>
    <w:rsid w:val="001E3FA4"/>
    <w:rsid w:val="001E7276"/>
    <w:rsid w:val="00200085"/>
    <w:rsid w:val="00202138"/>
    <w:rsid w:val="00211E56"/>
    <w:rsid w:val="002126AB"/>
    <w:rsid w:val="00222559"/>
    <w:rsid w:val="00222CE8"/>
    <w:rsid w:val="00232C87"/>
    <w:rsid w:val="00242A2F"/>
    <w:rsid w:val="00245F3B"/>
    <w:rsid w:val="00246035"/>
    <w:rsid w:val="002B6E1D"/>
    <w:rsid w:val="002F71A2"/>
    <w:rsid w:val="00300CA2"/>
    <w:rsid w:val="00324FD0"/>
    <w:rsid w:val="00334636"/>
    <w:rsid w:val="00373779"/>
    <w:rsid w:val="00384C35"/>
    <w:rsid w:val="003B16F6"/>
    <w:rsid w:val="003E7E69"/>
    <w:rsid w:val="00404DFD"/>
    <w:rsid w:val="00412572"/>
    <w:rsid w:val="0045201F"/>
    <w:rsid w:val="0045511C"/>
    <w:rsid w:val="00455F40"/>
    <w:rsid w:val="0045637D"/>
    <w:rsid w:val="00465F78"/>
    <w:rsid w:val="0048036E"/>
    <w:rsid w:val="00483F6E"/>
    <w:rsid w:val="004911F7"/>
    <w:rsid w:val="004949E0"/>
    <w:rsid w:val="004D4559"/>
    <w:rsid w:val="004F29BE"/>
    <w:rsid w:val="004F2A69"/>
    <w:rsid w:val="004F3E11"/>
    <w:rsid w:val="0052777A"/>
    <w:rsid w:val="00557988"/>
    <w:rsid w:val="0057092C"/>
    <w:rsid w:val="00580C24"/>
    <w:rsid w:val="00596226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4AA1"/>
    <w:rsid w:val="007106C8"/>
    <w:rsid w:val="00712F49"/>
    <w:rsid w:val="00715FBA"/>
    <w:rsid w:val="00726529"/>
    <w:rsid w:val="00731492"/>
    <w:rsid w:val="00746172"/>
    <w:rsid w:val="00750611"/>
    <w:rsid w:val="00784163"/>
    <w:rsid w:val="00805CAA"/>
    <w:rsid w:val="0081088C"/>
    <w:rsid w:val="00811CD8"/>
    <w:rsid w:val="0082091D"/>
    <w:rsid w:val="00820B55"/>
    <w:rsid w:val="008262C8"/>
    <w:rsid w:val="00857F42"/>
    <w:rsid w:val="008710D7"/>
    <w:rsid w:val="00876F40"/>
    <w:rsid w:val="00881104"/>
    <w:rsid w:val="00881B5C"/>
    <w:rsid w:val="008A611D"/>
    <w:rsid w:val="008A71DC"/>
    <w:rsid w:val="008B0C64"/>
    <w:rsid w:val="008C1ADE"/>
    <w:rsid w:val="008D79B4"/>
    <w:rsid w:val="008E2B6F"/>
    <w:rsid w:val="008E6CEE"/>
    <w:rsid w:val="00935B28"/>
    <w:rsid w:val="00960BA1"/>
    <w:rsid w:val="009635B0"/>
    <w:rsid w:val="00972D33"/>
    <w:rsid w:val="00986997"/>
    <w:rsid w:val="00997E05"/>
    <w:rsid w:val="009C0198"/>
    <w:rsid w:val="009C0360"/>
    <w:rsid w:val="009C2AD7"/>
    <w:rsid w:val="009D1BC3"/>
    <w:rsid w:val="009E425E"/>
    <w:rsid w:val="009E44E6"/>
    <w:rsid w:val="009E6FED"/>
    <w:rsid w:val="009F60B4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A56E4"/>
    <w:rsid w:val="00AC3763"/>
    <w:rsid w:val="00AC3AC3"/>
    <w:rsid w:val="00AC7F2E"/>
    <w:rsid w:val="00AD22C7"/>
    <w:rsid w:val="00AE4C51"/>
    <w:rsid w:val="00B04709"/>
    <w:rsid w:val="00B23AFE"/>
    <w:rsid w:val="00B96DD5"/>
    <w:rsid w:val="00BA6FCE"/>
    <w:rsid w:val="00BC1751"/>
    <w:rsid w:val="00BC6A26"/>
    <w:rsid w:val="00BD0CC0"/>
    <w:rsid w:val="00BD2A28"/>
    <w:rsid w:val="00BD63F5"/>
    <w:rsid w:val="00BF4852"/>
    <w:rsid w:val="00C04EFE"/>
    <w:rsid w:val="00C101F4"/>
    <w:rsid w:val="00C16C79"/>
    <w:rsid w:val="00C26465"/>
    <w:rsid w:val="00C32BAE"/>
    <w:rsid w:val="00C32E94"/>
    <w:rsid w:val="00C475AE"/>
    <w:rsid w:val="00C90F0A"/>
    <w:rsid w:val="00C92F42"/>
    <w:rsid w:val="00CA5385"/>
    <w:rsid w:val="00CC206D"/>
    <w:rsid w:val="00CC6A5E"/>
    <w:rsid w:val="00CD3646"/>
    <w:rsid w:val="00D145D1"/>
    <w:rsid w:val="00D174C4"/>
    <w:rsid w:val="00D43B98"/>
    <w:rsid w:val="00D43F6A"/>
    <w:rsid w:val="00D67B09"/>
    <w:rsid w:val="00DC7C98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C5104"/>
    <w:rsid w:val="00ED145B"/>
    <w:rsid w:val="00EE7066"/>
    <w:rsid w:val="00F10AA1"/>
    <w:rsid w:val="00F56176"/>
    <w:rsid w:val="00F70488"/>
    <w:rsid w:val="00FA3E1E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8</cp:revision>
  <cp:lastPrinted>2021-04-27T10:03:00Z</cp:lastPrinted>
  <dcterms:created xsi:type="dcterms:W3CDTF">2022-11-07T14:29:00Z</dcterms:created>
  <dcterms:modified xsi:type="dcterms:W3CDTF">2022-11-12T16:39:00Z</dcterms:modified>
</cp:coreProperties>
</file>